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58D49" w14:textId="74209F20" w:rsidR="00EF6891" w:rsidRDefault="00000BF0" w:rsidP="00000BF0">
      <w:pPr>
        <w:jc w:val="center"/>
        <w:rPr>
          <w:b/>
          <w:bCs/>
          <w:sz w:val="28"/>
          <w:szCs w:val="28"/>
          <w:u w:val="single"/>
        </w:rPr>
      </w:pPr>
      <w:r w:rsidRPr="00000BF0">
        <w:rPr>
          <w:b/>
          <w:bCs/>
          <w:sz w:val="28"/>
          <w:szCs w:val="28"/>
          <w:u w:val="single"/>
        </w:rPr>
        <w:t>CAPCC Veteran’s Backpack Project</w:t>
      </w:r>
    </w:p>
    <w:p w14:paraId="2285719B" w14:textId="1B8C572A" w:rsidR="00000BF0" w:rsidRDefault="00000BF0" w:rsidP="00000BF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Backpack items:</w:t>
      </w:r>
    </w:p>
    <w:p w14:paraId="351D2811" w14:textId="45ED4196" w:rsidR="00000BF0" w:rsidRDefault="00000BF0" w:rsidP="00000BF0">
      <w:pPr>
        <w:rPr>
          <w:sz w:val="24"/>
          <w:szCs w:val="24"/>
        </w:rPr>
      </w:pPr>
      <w:r>
        <w:rPr>
          <w:sz w:val="24"/>
          <w:szCs w:val="24"/>
        </w:rPr>
        <w:t>Reusable shopping bags</w:t>
      </w:r>
    </w:p>
    <w:p w14:paraId="39F9DE9A" w14:textId="27AA1183" w:rsidR="00000BF0" w:rsidRDefault="00000BF0" w:rsidP="00000BF0">
      <w:pPr>
        <w:rPr>
          <w:sz w:val="24"/>
          <w:szCs w:val="24"/>
        </w:rPr>
      </w:pPr>
      <w:r>
        <w:rPr>
          <w:sz w:val="24"/>
          <w:szCs w:val="24"/>
        </w:rPr>
        <w:t>Brush/comb</w:t>
      </w:r>
    </w:p>
    <w:p w14:paraId="277B4AD4" w14:textId="1DCA9038" w:rsidR="00000BF0" w:rsidRDefault="00000BF0" w:rsidP="00000BF0">
      <w:pPr>
        <w:rPr>
          <w:sz w:val="24"/>
          <w:szCs w:val="24"/>
        </w:rPr>
      </w:pPr>
      <w:r>
        <w:rPr>
          <w:sz w:val="24"/>
          <w:szCs w:val="24"/>
        </w:rPr>
        <w:t>Toothbrush/toothpaste/dental floss</w:t>
      </w:r>
    </w:p>
    <w:p w14:paraId="7F0B82CA" w14:textId="5DE63AA7" w:rsidR="00000BF0" w:rsidRDefault="00000BF0" w:rsidP="00000BF0">
      <w:pPr>
        <w:rPr>
          <w:sz w:val="24"/>
          <w:szCs w:val="24"/>
        </w:rPr>
      </w:pPr>
      <w:r>
        <w:rPr>
          <w:sz w:val="24"/>
          <w:szCs w:val="24"/>
        </w:rPr>
        <w:t>Deodorant (men/women)</w:t>
      </w:r>
    </w:p>
    <w:p w14:paraId="64650623" w14:textId="2075EABC" w:rsidR="00000BF0" w:rsidRDefault="00000BF0" w:rsidP="00000BF0">
      <w:pPr>
        <w:rPr>
          <w:sz w:val="24"/>
          <w:szCs w:val="24"/>
        </w:rPr>
      </w:pPr>
      <w:r>
        <w:rPr>
          <w:sz w:val="24"/>
          <w:szCs w:val="24"/>
        </w:rPr>
        <w:t>Bars of soap</w:t>
      </w:r>
    </w:p>
    <w:p w14:paraId="66BAEE6F" w14:textId="603E4A50" w:rsidR="00000BF0" w:rsidRDefault="00000BF0" w:rsidP="00000BF0">
      <w:pPr>
        <w:rPr>
          <w:sz w:val="24"/>
          <w:szCs w:val="24"/>
        </w:rPr>
      </w:pPr>
      <w:r>
        <w:rPr>
          <w:sz w:val="24"/>
          <w:szCs w:val="24"/>
        </w:rPr>
        <w:t>Razors (men/women)</w:t>
      </w:r>
    </w:p>
    <w:p w14:paraId="50B5C7D0" w14:textId="1F74CD06" w:rsidR="00000BF0" w:rsidRDefault="00000BF0" w:rsidP="00000BF0">
      <w:pPr>
        <w:rPr>
          <w:sz w:val="24"/>
          <w:szCs w:val="24"/>
        </w:rPr>
      </w:pPr>
      <w:r>
        <w:rPr>
          <w:sz w:val="24"/>
          <w:szCs w:val="24"/>
        </w:rPr>
        <w:t>Shave cream (men/women)</w:t>
      </w:r>
    </w:p>
    <w:p w14:paraId="5EEA2B31" w14:textId="5CAE32F4" w:rsidR="00000BF0" w:rsidRDefault="00000BF0" w:rsidP="00000BF0">
      <w:pPr>
        <w:rPr>
          <w:sz w:val="24"/>
          <w:szCs w:val="24"/>
        </w:rPr>
      </w:pPr>
      <w:r>
        <w:rPr>
          <w:sz w:val="24"/>
          <w:szCs w:val="24"/>
        </w:rPr>
        <w:t>Hand lotion</w:t>
      </w:r>
    </w:p>
    <w:p w14:paraId="21E5A0EB" w14:textId="38C589E4" w:rsidR="00000BF0" w:rsidRDefault="00000BF0" w:rsidP="00000BF0">
      <w:pPr>
        <w:rPr>
          <w:sz w:val="24"/>
          <w:szCs w:val="24"/>
        </w:rPr>
      </w:pPr>
      <w:r>
        <w:rPr>
          <w:sz w:val="24"/>
          <w:szCs w:val="24"/>
        </w:rPr>
        <w:t>Shampoo/conditioner</w:t>
      </w:r>
    </w:p>
    <w:p w14:paraId="1C1DDC8C" w14:textId="48E2539B" w:rsidR="00000BF0" w:rsidRDefault="00000BF0" w:rsidP="00000BF0">
      <w:pPr>
        <w:rPr>
          <w:sz w:val="24"/>
          <w:szCs w:val="24"/>
        </w:rPr>
      </w:pPr>
      <w:r>
        <w:rPr>
          <w:sz w:val="24"/>
          <w:szCs w:val="24"/>
        </w:rPr>
        <w:t>Sanitary pads</w:t>
      </w:r>
    </w:p>
    <w:p w14:paraId="2DAE35E7" w14:textId="04F8B479" w:rsidR="00000BF0" w:rsidRDefault="00000BF0" w:rsidP="00000BF0">
      <w:pPr>
        <w:rPr>
          <w:sz w:val="24"/>
          <w:szCs w:val="24"/>
        </w:rPr>
      </w:pPr>
      <w:r>
        <w:rPr>
          <w:sz w:val="24"/>
          <w:szCs w:val="24"/>
        </w:rPr>
        <w:t>Lip balm</w:t>
      </w:r>
    </w:p>
    <w:p w14:paraId="54304BA4" w14:textId="4DB9BEB8" w:rsidR="00000BF0" w:rsidRDefault="00000BF0" w:rsidP="00000BF0">
      <w:pPr>
        <w:rPr>
          <w:sz w:val="24"/>
          <w:szCs w:val="24"/>
        </w:rPr>
      </w:pPr>
      <w:r>
        <w:rPr>
          <w:sz w:val="24"/>
          <w:szCs w:val="24"/>
        </w:rPr>
        <w:t>Hand sanitizer</w:t>
      </w:r>
    </w:p>
    <w:p w14:paraId="263D4554" w14:textId="4167323A" w:rsidR="00000BF0" w:rsidRDefault="00000BF0" w:rsidP="00000BF0">
      <w:pPr>
        <w:rPr>
          <w:sz w:val="24"/>
          <w:szCs w:val="24"/>
        </w:rPr>
      </w:pPr>
      <w:r>
        <w:rPr>
          <w:sz w:val="24"/>
          <w:szCs w:val="24"/>
        </w:rPr>
        <w:t>Pens/Pencils/Notebook</w:t>
      </w:r>
    </w:p>
    <w:p w14:paraId="2EFEB13D" w14:textId="571826DD" w:rsidR="00000BF0" w:rsidRDefault="00000BF0" w:rsidP="00000BF0">
      <w:pPr>
        <w:rPr>
          <w:sz w:val="24"/>
          <w:szCs w:val="24"/>
        </w:rPr>
      </w:pPr>
      <w:r>
        <w:rPr>
          <w:sz w:val="24"/>
          <w:szCs w:val="24"/>
        </w:rPr>
        <w:t>Tissues</w:t>
      </w:r>
    </w:p>
    <w:p w14:paraId="5497DF26" w14:textId="77C610F0" w:rsidR="00000BF0" w:rsidRDefault="00000BF0" w:rsidP="00000BF0">
      <w:pPr>
        <w:rPr>
          <w:sz w:val="24"/>
          <w:szCs w:val="24"/>
        </w:rPr>
      </w:pPr>
      <w:r>
        <w:rPr>
          <w:sz w:val="24"/>
          <w:szCs w:val="24"/>
        </w:rPr>
        <w:t>Box of bandages</w:t>
      </w:r>
    </w:p>
    <w:p w14:paraId="0484BF27" w14:textId="26298E24" w:rsidR="00000BF0" w:rsidRDefault="00000BF0" w:rsidP="00000BF0">
      <w:pPr>
        <w:rPr>
          <w:sz w:val="24"/>
          <w:szCs w:val="24"/>
        </w:rPr>
      </w:pPr>
      <w:r>
        <w:rPr>
          <w:sz w:val="24"/>
          <w:szCs w:val="24"/>
        </w:rPr>
        <w:t>Toilet paper</w:t>
      </w:r>
    </w:p>
    <w:p w14:paraId="233EBA2B" w14:textId="33709108" w:rsidR="00000BF0" w:rsidRDefault="00000BF0" w:rsidP="00000BF0">
      <w:pPr>
        <w:rPr>
          <w:sz w:val="24"/>
          <w:szCs w:val="24"/>
        </w:rPr>
      </w:pPr>
      <w:r>
        <w:rPr>
          <w:sz w:val="24"/>
          <w:szCs w:val="24"/>
        </w:rPr>
        <w:t>Wet wipes</w:t>
      </w:r>
    </w:p>
    <w:p w14:paraId="0078B40E" w14:textId="7BB93256" w:rsidR="00000BF0" w:rsidRDefault="00000BF0" w:rsidP="00000BF0">
      <w:pPr>
        <w:rPr>
          <w:sz w:val="24"/>
          <w:szCs w:val="24"/>
        </w:rPr>
      </w:pPr>
      <w:r>
        <w:rPr>
          <w:sz w:val="24"/>
          <w:szCs w:val="24"/>
        </w:rPr>
        <w:t>Socks</w:t>
      </w:r>
    </w:p>
    <w:p w14:paraId="0ACCFFF6" w14:textId="3DF00585" w:rsidR="00000BF0" w:rsidRDefault="00000BF0" w:rsidP="00000BF0">
      <w:pPr>
        <w:rPr>
          <w:sz w:val="24"/>
          <w:szCs w:val="24"/>
        </w:rPr>
      </w:pPr>
      <w:r>
        <w:rPr>
          <w:sz w:val="24"/>
          <w:szCs w:val="24"/>
        </w:rPr>
        <w:t>Winter hat/gloves</w:t>
      </w:r>
    </w:p>
    <w:p w14:paraId="3C10A6B8" w14:textId="73DE8F93" w:rsidR="00000BF0" w:rsidRPr="00000BF0" w:rsidRDefault="00000BF0" w:rsidP="00000BF0">
      <w:pPr>
        <w:rPr>
          <w:sz w:val="24"/>
          <w:szCs w:val="24"/>
        </w:rPr>
      </w:pPr>
      <w:r>
        <w:rPr>
          <w:sz w:val="24"/>
          <w:szCs w:val="24"/>
        </w:rPr>
        <w:t>Blankets</w:t>
      </w:r>
    </w:p>
    <w:sectPr w:rsidR="00000BF0" w:rsidRPr="00000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BF0"/>
    <w:rsid w:val="00000BF0"/>
    <w:rsid w:val="00EF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A6DBF"/>
  <w15:chartTrackingRefBased/>
  <w15:docId w15:val="{A2E5D5C0-2819-4AC3-9618-F9D95D062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Vaughn</dc:creator>
  <cp:keywords/>
  <dc:description/>
  <cp:lastModifiedBy>Jeff Vaughn</cp:lastModifiedBy>
  <cp:revision>1</cp:revision>
  <dcterms:created xsi:type="dcterms:W3CDTF">2021-12-28T17:34:00Z</dcterms:created>
  <dcterms:modified xsi:type="dcterms:W3CDTF">2021-12-28T17:38:00Z</dcterms:modified>
</cp:coreProperties>
</file>